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Vocabulary: ‘ES’ vs ‘S’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Many words in Portuguese begin with ‘ES’,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while the same words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in English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begin with ‘S’:</w:t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tbl>
      <w:tblPr>
        <w:tblW w:w="8340" w:type="dxa"/>
        <w:jc w:val="left"/>
        <w:tblInd w:w="1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00"/>
        <w:gridCol w:w="1814"/>
        <w:gridCol w:w="286"/>
        <w:gridCol w:w="2145"/>
        <w:gridCol w:w="1995"/>
      </w:tblGrid>
      <w:tr>
        <w:trPr/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Portuguese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English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Portuguese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English</w:t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escala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escalpelar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escandalizar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escândalo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escanear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esclerose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escola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escolta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escrúpulo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escultor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escuna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esfera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esnobe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espaço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espaguete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espasmo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espátula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especial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especialidade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especialista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especificar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específico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espécime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espectador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esperma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espetáculo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espetacular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espiral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espírito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espiritual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esplêndido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esplendor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esponja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esporádico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esporte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scale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scalp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scandalize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scandal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scan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sclerosis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school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escort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scruple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sculptor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schooner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sphere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snob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space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spaghetti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spasm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spatula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special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speciality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specialist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specify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specific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specimen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spectator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sperm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spectacle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spectacular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spiral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spirit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spiritual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splendid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splendor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sponge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sporadic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sport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esqueleto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esquemático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esqui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esquizofrenia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estação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estádio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estado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estática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estatístico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estátua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estável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estéreo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estereótipo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estéril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esteroide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estigma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estilo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estimulação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estimulante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estimular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estipular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estoicismo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estoico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estômago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estoque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estratégia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estratosfera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estresse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estrogonofe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estrutura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estudante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estudar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estúdio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estúpido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/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skeleton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schematic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ski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schizophrenia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station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stadium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state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static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statistical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statue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stable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stereo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stereotype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sterile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steroid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stigma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style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stimulation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stimulant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stimulate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stipulate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stoicism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stoic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stomach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stock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strategy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stratosphere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stress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stroganoff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structure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student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study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studio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stupid</w:t>
            </w:r>
          </w:p>
        </w:tc>
      </w:tr>
      <w:tr>
        <w:trPr/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Escandinávia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Eslováquia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Eslovênia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  <w:t>Estocolmo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Scandinavia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Slovakia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Slovenia</w:t>
            </w:r>
          </w:p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Stockholm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/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/>
      </w:r>
    </w:p>
    <w:p>
      <w:pPr>
        <w:pStyle w:val="Normal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/>
      </w:r>
    </w:p>
    <w:sectPr>
      <w:type w:val="nextPage"/>
      <w:pgSz w:w="11906" w:h="16838"/>
      <w:pgMar w:left="850" w:right="850" w:gutter="0" w:header="0" w:top="510" w:footer="0" w:bottom="51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Verdan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LibreOffice/7.5.1.2$Linux_X86_64 LibreOffice_project/fcbaee479e84c6cd81291587d2ee68cba099e129</Application>
  <AppVersion>15.0000</AppVersion>
  <Pages>1</Pages>
  <Words>171</Words>
  <Characters>1307</Characters>
  <CharactersWithSpaces>1326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2009-09-30T12:15:00Z</dcterms:created>
  <dc:creator>user</dc:creator>
  <dc:description/>
  <dc:language>en-GB</dc:language>
  <cp:lastModifiedBy/>
  <cp:lastPrinted>1995-11-21T17:41:00Z</cp:lastPrinted>
  <dcterms:modified xsi:type="dcterms:W3CDTF">2023-05-08T19:48:26Z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